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AAC28" w14:textId="77777777" w:rsidR="00121030" w:rsidRDefault="00121030" w:rsidP="00121030">
      <w:pPr>
        <w:spacing w:after="0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Slate-Lite</w:t>
      </w:r>
    </w:p>
    <w:p w14:paraId="0ECB733E" w14:textId="77777777" w:rsidR="00121030" w:rsidRDefault="00121030" w:rsidP="00121030">
      <w:pPr>
        <w:spacing w:after="0"/>
        <w:rPr>
          <w:rFonts w:cstheme="minorHAnsi"/>
          <w:lang w:val="de-DE"/>
        </w:rPr>
      </w:pPr>
    </w:p>
    <w:p w14:paraId="2E10DCFA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WIBATEC Wandverkleidungen, System Slate-Lite, </w:t>
      </w:r>
    </w:p>
    <w:p w14:paraId="57FA3949" w14:textId="4742270D" w:rsidR="00121030" w:rsidRDefault="00121030" w:rsidP="00121030">
      <w:pPr>
        <w:spacing w:after="0"/>
        <w:rPr>
          <w:rFonts w:cstheme="minorHAnsi"/>
        </w:rPr>
      </w:pPr>
      <w:r>
        <w:rPr>
          <w:rFonts w:cstheme="minorHAnsi"/>
        </w:rPr>
        <w:t xml:space="preserve">Typ </w:t>
      </w:r>
      <w:r w:rsidR="00FF0C39">
        <w:rPr>
          <w:rFonts w:cstheme="minorHAnsi"/>
        </w:rPr>
        <w:t xml:space="preserve">Slate-Lite </w:t>
      </w:r>
      <w:r>
        <w:rPr>
          <w:rFonts w:cstheme="minorHAnsi"/>
        </w:rPr>
        <w:t>Molto Rosa</w:t>
      </w:r>
    </w:p>
    <w:p w14:paraId="357496E3" w14:textId="77777777" w:rsidR="00121030" w:rsidRDefault="00121030" w:rsidP="00121030">
      <w:pPr>
        <w:spacing w:after="0"/>
        <w:rPr>
          <w:rFonts w:cstheme="minorHAnsi"/>
        </w:rPr>
      </w:pPr>
      <w:r>
        <w:rPr>
          <w:rFonts w:cstheme="minorHAnsi"/>
        </w:rPr>
        <w:t>Stärke= 1,5 – 2,0 mm</w:t>
      </w:r>
    </w:p>
    <w:p w14:paraId="54CD557C" w14:textId="77777777" w:rsidR="00121030" w:rsidRDefault="00121030" w:rsidP="00121030">
      <w:pPr>
        <w:spacing w:after="0"/>
        <w:rPr>
          <w:rFonts w:cstheme="minorHAnsi"/>
        </w:rPr>
      </w:pPr>
      <w:r>
        <w:rPr>
          <w:rFonts w:cstheme="minorHAnsi"/>
        </w:rPr>
        <w:t>Format: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…………………………………</w:t>
      </w:r>
    </w:p>
    <w:p w14:paraId="645559C6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Anzahl Stück:</w:t>
      </w:r>
      <w:r>
        <w:rPr>
          <w:rFonts w:cstheme="minorHAnsi"/>
          <w:lang w:val="de-DE"/>
        </w:rPr>
        <w:tab/>
        <w:t xml:space="preserve"> </w:t>
      </w:r>
      <w:r>
        <w:rPr>
          <w:rFonts w:cstheme="minorHAnsi"/>
        </w:rPr>
        <w:t>…………………………………</w:t>
      </w:r>
    </w:p>
    <w:p w14:paraId="3961F811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Lieferant:</w:t>
      </w:r>
    </w:p>
    <w:p w14:paraId="7E7676AB" w14:textId="77777777" w:rsidR="00121030" w:rsidRDefault="00121030" w:rsidP="00121030">
      <w:pPr>
        <w:spacing w:after="0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Wibatec</w:t>
      </w:r>
      <w:proofErr w:type="spellEnd"/>
      <w:r>
        <w:rPr>
          <w:rFonts w:cstheme="minorHAnsi"/>
          <w:lang w:val="de-DE"/>
        </w:rPr>
        <w:t xml:space="preserve"> AG</w:t>
      </w:r>
    </w:p>
    <w:p w14:paraId="21B37DCD" w14:textId="77777777" w:rsidR="00121030" w:rsidRDefault="00121030" w:rsidP="00121030">
      <w:pPr>
        <w:spacing w:after="0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7DEDE8BA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2B061DCF" w14:textId="77777777" w:rsidR="00121030" w:rsidRDefault="00121030" w:rsidP="00121030">
      <w:pPr>
        <w:rPr>
          <w:rStyle w:val="Hyperlink"/>
          <w:rFonts w:eastAsiaTheme="minorEastAsia"/>
          <w:noProof/>
          <w:lang w:eastAsia="de-CH"/>
        </w:rPr>
      </w:pPr>
      <w:r>
        <w:rPr>
          <w:rFonts w:eastAsiaTheme="minorEastAsia" w:cstheme="minorHAnsi"/>
          <w:noProof/>
          <w:lang w:val="de-DE" w:eastAsia="de-CH"/>
        </w:rPr>
        <w:t>Telefon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de-DE"/>
          </w:rPr>
          <w:t>info@wibatec.ch</w:t>
        </w:r>
      </w:hyperlink>
    </w:p>
    <w:p w14:paraId="24B259F4" w14:textId="77777777" w:rsidR="00121030" w:rsidRDefault="00121030" w:rsidP="00121030">
      <w:pPr>
        <w:rPr>
          <w:rStyle w:val="Hyperlink"/>
          <w:rFonts w:eastAsiaTheme="minorEastAsia" w:cstheme="minorHAnsi"/>
          <w:noProof/>
          <w:lang w:val="de-DE"/>
        </w:rPr>
      </w:pPr>
    </w:p>
    <w:p w14:paraId="6931B19E" w14:textId="77777777" w:rsidR="00121030" w:rsidRDefault="00121030" w:rsidP="00121030">
      <w:pPr>
        <w:spacing w:after="0"/>
        <w:rPr>
          <w:b/>
          <w:bCs/>
        </w:rPr>
      </w:pPr>
    </w:p>
    <w:p w14:paraId="3277DB48" w14:textId="77777777" w:rsidR="00121030" w:rsidRDefault="00121030" w:rsidP="00121030">
      <w:pPr>
        <w:spacing w:after="0"/>
        <w:rPr>
          <w:rFonts w:cstheme="minorHAnsi"/>
          <w:b/>
          <w:bCs/>
          <w:lang w:val="de-DE"/>
        </w:rPr>
      </w:pPr>
    </w:p>
    <w:p w14:paraId="3B242DAD" w14:textId="77777777" w:rsidR="00121030" w:rsidRDefault="00121030" w:rsidP="00121030">
      <w:pPr>
        <w:spacing w:after="0"/>
        <w:rPr>
          <w:rFonts w:cstheme="minorHAnsi"/>
          <w:b/>
          <w:bCs/>
          <w:lang w:val="de-DE"/>
        </w:rPr>
      </w:pPr>
      <w:proofErr w:type="spellStart"/>
      <w:r>
        <w:rPr>
          <w:rFonts w:cstheme="minorHAnsi"/>
          <w:b/>
          <w:bCs/>
          <w:lang w:val="de-DE"/>
        </w:rPr>
        <w:t>EcoStone</w:t>
      </w:r>
      <w:proofErr w:type="spellEnd"/>
    </w:p>
    <w:p w14:paraId="75F91B7D" w14:textId="77777777" w:rsidR="00121030" w:rsidRDefault="00121030" w:rsidP="00121030">
      <w:pPr>
        <w:spacing w:after="0"/>
        <w:rPr>
          <w:rStyle w:val="Hyperlink"/>
          <w:rFonts w:eastAsiaTheme="minorEastAsia"/>
          <w:noProof/>
          <w:lang w:eastAsia="de-CH"/>
        </w:rPr>
      </w:pPr>
    </w:p>
    <w:p w14:paraId="70A07BD9" w14:textId="77777777" w:rsidR="00121030" w:rsidRDefault="00121030" w:rsidP="00121030">
      <w:pPr>
        <w:spacing w:after="0"/>
      </w:pPr>
      <w:r>
        <w:rPr>
          <w:rFonts w:cstheme="minorHAnsi"/>
          <w:lang w:val="de-DE"/>
        </w:rPr>
        <w:t xml:space="preserve">WIBATEC Wandverkleidungen, System Slate-Lite, </w:t>
      </w:r>
    </w:p>
    <w:p w14:paraId="57BC3455" w14:textId="5BBFF476" w:rsidR="00121030" w:rsidRPr="00FF0C39" w:rsidRDefault="00121030" w:rsidP="00121030">
      <w:pPr>
        <w:spacing w:after="0"/>
        <w:rPr>
          <w:rFonts w:cstheme="minorHAnsi"/>
          <w:lang w:val="it-IT"/>
        </w:rPr>
      </w:pPr>
      <w:proofErr w:type="spellStart"/>
      <w:r w:rsidRPr="00FF0C39">
        <w:rPr>
          <w:rFonts w:cstheme="minorHAnsi"/>
          <w:lang w:val="it-IT"/>
        </w:rPr>
        <w:t>Typ</w:t>
      </w:r>
      <w:proofErr w:type="spellEnd"/>
      <w:r w:rsidR="00FF0C39">
        <w:rPr>
          <w:rFonts w:cstheme="minorHAnsi"/>
          <w:lang w:val="it-IT"/>
        </w:rPr>
        <w:t xml:space="preserve"> </w:t>
      </w:r>
      <w:r w:rsidR="00FF0C39">
        <w:rPr>
          <w:rFonts w:cstheme="minorHAnsi"/>
          <w:lang w:val="en-US"/>
        </w:rPr>
        <w:t>EcoStone</w:t>
      </w:r>
      <w:r w:rsidRPr="00FF0C39">
        <w:rPr>
          <w:rFonts w:cstheme="minorHAnsi"/>
          <w:lang w:val="it-IT"/>
        </w:rPr>
        <w:t xml:space="preserve"> Molto Rosa</w:t>
      </w:r>
      <w:bookmarkStart w:id="0" w:name="_GoBack"/>
      <w:bookmarkEnd w:id="0"/>
    </w:p>
    <w:p w14:paraId="6A308E7F" w14:textId="77777777" w:rsidR="00121030" w:rsidRPr="00FF0C39" w:rsidRDefault="00121030" w:rsidP="00121030">
      <w:pPr>
        <w:spacing w:after="0"/>
        <w:rPr>
          <w:rFonts w:cstheme="minorHAnsi"/>
          <w:lang w:val="it-IT"/>
        </w:rPr>
      </w:pPr>
      <w:proofErr w:type="spellStart"/>
      <w:r w:rsidRPr="00FF0C39">
        <w:rPr>
          <w:rFonts w:cstheme="minorHAnsi"/>
          <w:lang w:val="it-IT"/>
        </w:rPr>
        <w:t>Stärke</w:t>
      </w:r>
      <w:proofErr w:type="spellEnd"/>
      <w:r w:rsidRPr="00FF0C39">
        <w:rPr>
          <w:rFonts w:cstheme="minorHAnsi"/>
          <w:lang w:val="it-IT"/>
        </w:rPr>
        <w:t>= 1,5 – 2,0 mm</w:t>
      </w:r>
    </w:p>
    <w:p w14:paraId="63D7945F" w14:textId="77777777" w:rsidR="00121030" w:rsidRPr="00FF0C39" w:rsidRDefault="00121030" w:rsidP="00121030">
      <w:pPr>
        <w:spacing w:after="0"/>
        <w:rPr>
          <w:rFonts w:cstheme="minorHAnsi"/>
          <w:lang w:val="it-IT"/>
        </w:rPr>
      </w:pPr>
      <w:r w:rsidRPr="00FF0C39">
        <w:rPr>
          <w:rFonts w:cstheme="minorHAnsi"/>
          <w:lang w:val="it-IT"/>
        </w:rPr>
        <w:t>Format:</w:t>
      </w:r>
      <w:r w:rsidRPr="00FF0C39">
        <w:rPr>
          <w:rFonts w:cstheme="minorHAnsi"/>
          <w:lang w:val="it-IT"/>
        </w:rPr>
        <w:tab/>
      </w:r>
      <w:r w:rsidRPr="00FF0C39">
        <w:rPr>
          <w:rFonts w:cstheme="minorHAnsi"/>
          <w:lang w:val="it-IT"/>
        </w:rPr>
        <w:tab/>
        <w:t xml:space="preserve"> …………………………………</w:t>
      </w:r>
    </w:p>
    <w:p w14:paraId="6063F27A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Anzahl Stück:</w:t>
      </w:r>
      <w:r>
        <w:rPr>
          <w:rFonts w:cstheme="minorHAnsi"/>
          <w:lang w:val="de-DE"/>
        </w:rPr>
        <w:tab/>
        <w:t xml:space="preserve"> </w:t>
      </w:r>
      <w:r>
        <w:rPr>
          <w:rFonts w:cstheme="minorHAnsi"/>
        </w:rPr>
        <w:t>…………………………………</w:t>
      </w:r>
    </w:p>
    <w:p w14:paraId="755A16B9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Lieferant:</w:t>
      </w:r>
    </w:p>
    <w:p w14:paraId="1C26A055" w14:textId="77777777" w:rsidR="00121030" w:rsidRDefault="00121030" w:rsidP="00121030">
      <w:pPr>
        <w:spacing w:after="0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Wibatec</w:t>
      </w:r>
      <w:proofErr w:type="spellEnd"/>
      <w:r>
        <w:rPr>
          <w:rFonts w:cstheme="minorHAnsi"/>
          <w:lang w:val="de-DE"/>
        </w:rPr>
        <w:t xml:space="preserve"> AG</w:t>
      </w:r>
    </w:p>
    <w:p w14:paraId="10E1B0BA" w14:textId="77777777" w:rsidR="00121030" w:rsidRDefault="00121030" w:rsidP="00121030">
      <w:pPr>
        <w:spacing w:after="0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3D458CDD" w14:textId="77777777" w:rsidR="00121030" w:rsidRDefault="00121030" w:rsidP="00121030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3039C417" w14:textId="77777777" w:rsidR="00121030" w:rsidRDefault="00121030" w:rsidP="00121030">
      <w:pPr>
        <w:rPr>
          <w:rFonts w:eastAsiaTheme="minorEastAsia" w:cstheme="minorHAnsi"/>
          <w:noProof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Telefon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de-DE"/>
          </w:rPr>
          <w:t>info@wibatec.ch</w:t>
        </w:r>
      </w:hyperlink>
    </w:p>
    <w:p w14:paraId="4E789DBC" w14:textId="77777777" w:rsidR="006B7B9F" w:rsidRPr="00121030" w:rsidRDefault="006B7B9F" w:rsidP="00121030"/>
    <w:sectPr w:rsidR="006B7B9F" w:rsidRPr="00121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10BD2"/>
    <w:rsid w:val="00121030"/>
    <w:rsid w:val="001867FE"/>
    <w:rsid w:val="001E0221"/>
    <w:rsid w:val="002610BE"/>
    <w:rsid w:val="002A1B2F"/>
    <w:rsid w:val="002F291E"/>
    <w:rsid w:val="002F58DB"/>
    <w:rsid w:val="0033617F"/>
    <w:rsid w:val="00390C1E"/>
    <w:rsid w:val="003D451F"/>
    <w:rsid w:val="0042121F"/>
    <w:rsid w:val="00452DFE"/>
    <w:rsid w:val="00513A43"/>
    <w:rsid w:val="00582E16"/>
    <w:rsid w:val="00587D0B"/>
    <w:rsid w:val="005D33B0"/>
    <w:rsid w:val="00621B5E"/>
    <w:rsid w:val="0069573D"/>
    <w:rsid w:val="006B7B9F"/>
    <w:rsid w:val="006F2489"/>
    <w:rsid w:val="006F5A42"/>
    <w:rsid w:val="00724636"/>
    <w:rsid w:val="007C3CEF"/>
    <w:rsid w:val="007E2725"/>
    <w:rsid w:val="007E5EC6"/>
    <w:rsid w:val="008148BA"/>
    <w:rsid w:val="008236B8"/>
    <w:rsid w:val="008602A5"/>
    <w:rsid w:val="008A605A"/>
    <w:rsid w:val="0090194C"/>
    <w:rsid w:val="00965385"/>
    <w:rsid w:val="009D5BA5"/>
    <w:rsid w:val="00A6004C"/>
    <w:rsid w:val="00A678BD"/>
    <w:rsid w:val="00B249A8"/>
    <w:rsid w:val="00B70BAD"/>
    <w:rsid w:val="00BC6133"/>
    <w:rsid w:val="00CB1215"/>
    <w:rsid w:val="00D0727E"/>
    <w:rsid w:val="00D97003"/>
    <w:rsid w:val="00E0367F"/>
    <w:rsid w:val="00E7670F"/>
    <w:rsid w:val="00EB6B12"/>
    <w:rsid w:val="00F75FDE"/>
    <w:rsid w:val="00FD537C"/>
    <w:rsid w:val="00FF0C39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030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37</cp:revision>
  <cp:lastPrinted>2019-03-14T13:48:00Z</cp:lastPrinted>
  <dcterms:created xsi:type="dcterms:W3CDTF">2020-02-28T09:54:00Z</dcterms:created>
  <dcterms:modified xsi:type="dcterms:W3CDTF">2020-04-19T12:58:00Z</dcterms:modified>
</cp:coreProperties>
</file>